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 w:rsidR="00C51909">
        <w:rPr>
          <w:rFonts w:hint="eastAsia"/>
          <w:b/>
          <w:bCs/>
          <w:szCs w:val="21"/>
        </w:rPr>
        <w:t>弹塑性防落梁</w:t>
      </w:r>
      <w:r w:rsidR="00C51909">
        <w:rPr>
          <w:b/>
          <w:bCs/>
          <w:szCs w:val="21"/>
        </w:rPr>
        <w:t>球形钢支座</w:t>
      </w:r>
      <w:r>
        <w:rPr>
          <w:rFonts w:hint="eastAsia"/>
          <w:b/>
          <w:bCs/>
          <w:szCs w:val="21"/>
        </w:rPr>
        <w:t xml:space="preserve">     </w:t>
      </w:r>
      <w:r w:rsidR="00A2037C">
        <w:rPr>
          <w:rFonts w:hint="eastAsia"/>
          <w:b/>
          <w:bCs/>
          <w:szCs w:val="21"/>
        </w:rPr>
        <w:t xml:space="preserve">          </w:t>
      </w:r>
      <w:r w:rsidR="003D1B02">
        <w:rPr>
          <w:rFonts w:hint="eastAsia"/>
          <w:b/>
          <w:bCs/>
          <w:szCs w:val="21"/>
        </w:rPr>
        <w:t xml:space="preserve">    </w:t>
      </w:r>
      <w:r w:rsidR="00C51909">
        <w:rPr>
          <w:b/>
          <w:bCs/>
          <w:szCs w:val="21"/>
        </w:rPr>
        <w:t xml:space="preserve">  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DA" w:rsidRDefault="004602DA" w:rsidP="00CF2365">
      <w:r>
        <w:separator/>
      </w:r>
    </w:p>
  </w:endnote>
  <w:endnote w:type="continuationSeparator" w:id="0">
    <w:p w:rsidR="004602DA" w:rsidRDefault="004602DA" w:rsidP="00CF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D6" w:rsidRDefault="004602DA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404.8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39180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190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DA" w:rsidRDefault="004602DA" w:rsidP="00CF2365">
      <w:r>
        <w:separator/>
      </w:r>
    </w:p>
  </w:footnote>
  <w:footnote w:type="continuationSeparator" w:id="0">
    <w:p w:rsidR="004602DA" w:rsidRDefault="004602DA" w:rsidP="00CF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4834"/>
    <w:rsid w:val="00172A27"/>
    <w:rsid w:val="001C0411"/>
    <w:rsid w:val="00391801"/>
    <w:rsid w:val="003D1B02"/>
    <w:rsid w:val="004602DA"/>
    <w:rsid w:val="005E74D6"/>
    <w:rsid w:val="00A2037C"/>
    <w:rsid w:val="00A27AD3"/>
    <w:rsid w:val="00A84EB6"/>
    <w:rsid w:val="00C51909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E9B7380-8BCE-40F5-A84B-6F463F8D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Administrator</cp:lastModifiedBy>
  <cp:revision>2</cp:revision>
  <cp:lastPrinted>2012-03-07T03:30:00Z</cp:lastPrinted>
  <dcterms:created xsi:type="dcterms:W3CDTF">2018-04-20T01:43:00Z</dcterms:created>
  <dcterms:modified xsi:type="dcterms:W3CDTF">2018-04-20T01:43:00Z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